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1A2CE" w14:textId="77777777" w:rsidR="009B610F" w:rsidRPr="00E504CC" w:rsidRDefault="009B610F" w:rsidP="009B610F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 w:rsidRPr="00E504CC">
        <w:rPr>
          <w:rFonts w:ascii="Times New Roman" w:hAnsi="Times New Roman" w:cs="Times New Roman"/>
          <w:sz w:val="24"/>
          <w:szCs w:val="24"/>
        </w:rPr>
        <w:t>The list of websites / social media hosting alumni data and providing the medium of contact is given below:</w:t>
      </w:r>
    </w:p>
    <w:p w14:paraId="0B68B2B3" w14:textId="77777777" w:rsidR="00EE400A" w:rsidRPr="00E504CC" w:rsidRDefault="00EE400A" w:rsidP="009B610F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</w:p>
    <w:p w14:paraId="080F67AB" w14:textId="30781FCC" w:rsidR="009B610F" w:rsidRPr="00E504CC" w:rsidRDefault="009B610F" w:rsidP="009B610F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 w:rsidRPr="00E504CC">
        <w:rPr>
          <w:rFonts w:ascii="Times New Roman" w:hAnsi="Times New Roman" w:cs="Times New Roman"/>
          <w:sz w:val="24"/>
          <w:szCs w:val="24"/>
        </w:rPr>
        <w:t xml:space="preserve">Homi Bhabha National Institute: </w:t>
      </w:r>
      <w:hyperlink r:id="rId4" w:history="1">
        <w:r w:rsidRPr="00E504CC">
          <w:rPr>
            <w:rStyle w:val="Hyperlink"/>
            <w:rFonts w:ascii="Times New Roman" w:hAnsi="Times New Roman" w:cs="Times New Roman"/>
            <w:sz w:val="24"/>
            <w:szCs w:val="24"/>
          </w:rPr>
          <w:t>http://www.anuvidhya.in/alumni/</w:t>
        </w:r>
      </w:hyperlink>
      <w:bookmarkStart w:id="0" w:name="_GoBack"/>
      <w:bookmarkEnd w:id="0"/>
    </w:p>
    <w:p w14:paraId="643CFF33" w14:textId="77777777" w:rsidR="00EE400A" w:rsidRPr="00E504CC" w:rsidRDefault="00EE400A" w:rsidP="009B610F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</w:p>
    <w:p w14:paraId="5208D2C1" w14:textId="4A9C2B7C" w:rsidR="009B610F" w:rsidRPr="00E504CC" w:rsidRDefault="009B610F" w:rsidP="009B610F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 w:rsidRPr="00E504CC">
        <w:rPr>
          <w:rFonts w:ascii="Times New Roman" w:hAnsi="Times New Roman" w:cs="Times New Roman"/>
          <w:sz w:val="24"/>
          <w:szCs w:val="24"/>
        </w:rPr>
        <w:t xml:space="preserve">Harish Chandra Research Institute: </w:t>
      </w:r>
    </w:p>
    <w:p w14:paraId="378A1976" w14:textId="77777777" w:rsidR="009B610F" w:rsidRPr="00E504CC" w:rsidRDefault="009B610F" w:rsidP="009B610F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 w:rsidRPr="00E504CC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E504CC">
          <w:rPr>
            <w:rStyle w:val="Hyperlink"/>
            <w:rFonts w:ascii="Times New Roman" w:hAnsi="Times New Roman" w:cs="Times New Roman"/>
            <w:sz w:val="24"/>
            <w:szCs w:val="24"/>
          </w:rPr>
          <w:t>http://www.hri.res.in/academics/physics/alumni/</w:t>
        </w:r>
      </w:hyperlink>
      <w:r w:rsidRPr="00E504CC">
        <w:rPr>
          <w:rFonts w:ascii="Times New Roman" w:hAnsi="Times New Roman" w:cs="Times New Roman"/>
          <w:sz w:val="24"/>
          <w:szCs w:val="24"/>
        </w:rPr>
        <w:t xml:space="preserve">   and </w:t>
      </w:r>
      <w:hyperlink r:id="rId6" w:history="1">
        <w:r w:rsidRPr="00E504CC">
          <w:rPr>
            <w:rStyle w:val="Hyperlink"/>
            <w:rFonts w:ascii="Times New Roman" w:hAnsi="Times New Roman" w:cs="Times New Roman"/>
            <w:sz w:val="24"/>
            <w:szCs w:val="24"/>
          </w:rPr>
          <w:t>http://www.hri.res.in/academics/mathematics/alumni/</w:t>
        </w:r>
      </w:hyperlink>
      <w:r w:rsidRPr="00E504CC">
        <w:rPr>
          <w:rFonts w:ascii="Times New Roman" w:hAnsi="Times New Roman" w:cs="Times New Roman"/>
          <w:sz w:val="24"/>
          <w:szCs w:val="24"/>
        </w:rPr>
        <w:t>).</w:t>
      </w:r>
    </w:p>
    <w:p w14:paraId="7A78F888" w14:textId="77777777" w:rsidR="00EE400A" w:rsidRPr="00E504CC" w:rsidRDefault="00EE400A" w:rsidP="009B610F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</w:p>
    <w:p w14:paraId="47FF88E0" w14:textId="1317287D" w:rsidR="009B610F" w:rsidRPr="00E504CC" w:rsidRDefault="009B610F" w:rsidP="009B610F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 w:rsidRPr="00E504CC">
        <w:rPr>
          <w:rFonts w:ascii="Times New Roman" w:hAnsi="Times New Roman" w:cs="Times New Roman"/>
          <w:sz w:val="24"/>
          <w:szCs w:val="24"/>
        </w:rPr>
        <w:t xml:space="preserve">Indira Gandhi Centre for Atomic Research: </w:t>
      </w:r>
      <w:hyperlink r:id="rId7" w:history="1">
        <w:r w:rsidRPr="00E504CC">
          <w:rPr>
            <w:rStyle w:val="Hyperlink"/>
            <w:rFonts w:ascii="Times New Roman" w:hAnsi="Times New Roman" w:cs="Times New Roman"/>
            <w:sz w:val="24"/>
            <w:szCs w:val="24"/>
          </w:rPr>
          <w:t>https://sites.google.com/site/hbnikalpkkamalumni/home/hbni-kalpakkam</w:t>
        </w:r>
      </w:hyperlink>
    </w:p>
    <w:p w14:paraId="697E15B2" w14:textId="77777777" w:rsidR="00EE400A" w:rsidRPr="00E504CC" w:rsidRDefault="00EE400A" w:rsidP="009B610F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</w:p>
    <w:p w14:paraId="3132DE61" w14:textId="0DE3714B" w:rsidR="009B610F" w:rsidRPr="00E504CC" w:rsidRDefault="009B610F" w:rsidP="009B610F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 w:rsidRPr="00E504CC">
        <w:rPr>
          <w:rFonts w:ascii="Times New Roman" w:hAnsi="Times New Roman" w:cs="Times New Roman"/>
          <w:sz w:val="24"/>
          <w:szCs w:val="24"/>
        </w:rPr>
        <w:t xml:space="preserve">Tata Memorial Centre(TMC): The TMC anaesthesia alumni - </w:t>
      </w:r>
      <w:hyperlink r:id="rId8" w:history="1">
        <w:r w:rsidRPr="00E504CC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https://www.facebook.com/pages/category/Community/Tata-Memorial-Centre-Anaesthesia-Alumni-223730795197412/</w:t>
        </w:r>
      </w:hyperlink>
      <w:r w:rsidRPr="00E504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DB523" w14:textId="77777777" w:rsidR="00EE400A" w:rsidRPr="00E504CC" w:rsidRDefault="00EE400A" w:rsidP="009B610F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</w:p>
    <w:p w14:paraId="078A0363" w14:textId="25134A7F" w:rsidR="009B610F" w:rsidRPr="00E504CC" w:rsidRDefault="009B610F" w:rsidP="009B610F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 w:rsidRPr="00E504CC">
        <w:rPr>
          <w:rFonts w:ascii="Times New Roman" w:hAnsi="Times New Roman" w:cs="Times New Roman"/>
          <w:sz w:val="24"/>
          <w:szCs w:val="24"/>
        </w:rPr>
        <w:t xml:space="preserve">ACTREC (TMC) :  </w:t>
      </w:r>
      <w:hyperlink r:id="rId9" w:history="1">
        <w:r w:rsidRPr="00E504CC">
          <w:rPr>
            <w:rStyle w:val="Hyperlink"/>
            <w:rFonts w:ascii="Times New Roman" w:hAnsi="Times New Roman" w:cs="Times New Roman"/>
            <w:sz w:val="24"/>
            <w:szCs w:val="24"/>
          </w:rPr>
          <w:t>http://www.actrec.gov.in/Alumni/history.htm</w:t>
        </w:r>
      </w:hyperlink>
      <w:r w:rsidRPr="00E504CC">
        <w:rPr>
          <w:rFonts w:ascii="Times New Roman" w:hAnsi="Times New Roman" w:cs="Times New Roman"/>
          <w:sz w:val="24"/>
          <w:szCs w:val="24"/>
        </w:rPr>
        <w:t>).</w:t>
      </w:r>
    </w:p>
    <w:p w14:paraId="54B09FC4" w14:textId="77777777" w:rsidR="00FA1E3C" w:rsidRPr="00E504CC" w:rsidRDefault="009B610F" w:rsidP="009B61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04CC">
        <w:rPr>
          <w:rFonts w:ascii="Times New Roman" w:hAnsi="Times New Roman" w:cs="Times New Roman"/>
          <w:sz w:val="24"/>
          <w:szCs w:val="24"/>
        </w:rPr>
        <w:t>Saha</w:t>
      </w:r>
      <w:proofErr w:type="spellEnd"/>
      <w:r w:rsidRPr="00E504CC">
        <w:rPr>
          <w:rFonts w:ascii="Times New Roman" w:hAnsi="Times New Roman" w:cs="Times New Roman"/>
          <w:sz w:val="24"/>
          <w:szCs w:val="24"/>
        </w:rPr>
        <w:t xml:space="preserve"> Institute of Nuclear Physics: (</w:t>
      </w:r>
      <w:hyperlink r:id="rId10" w:history="1">
        <w:r w:rsidRPr="00E504CC">
          <w:rPr>
            <w:rStyle w:val="Hyperlink"/>
            <w:rFonts w:ascii="Times New Roman" w:hAnsi="Times New Roman" w:cs="Times New Roman"/>
            <w:sz w:val="24"/>
            <w:szCs w:val="24"/>
          </w:rPr>
          <w:t>http://www.saha.ac.in/web/sinp-alumni-association-home</w:t>
        </w:r>
      </w:hyperlink>
      <w:r w:rsidRPr="00E504CC">
        <w:rPr>
          <w:rFonts w:ascii="Times New Roman" w:hAnsi="Times New Roman" w:cs="Times New Roman"/>
          <w:sz w:val="24"/>
          <w:szCs w:val="24"/>
        </w:rPr>
        <w:t>),</w:t>
      </w:r>
    </w:p>
    <w:sectPr w:rsidR="00FA1E3C" w:rsidRPr="00E504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0F"/>
    <w:rsid w:val="009A2DB1"/>
    <w:rsid w:val="009B610F"/>
    <w:rsid w:val="00E504CC"/>
    <w:rsid w:val="00EE400A"/>
    <w:rsid w:val="00FA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3995"/>
  <w15:chartTrackingRefBased/>
  <w15:docId w15:val="{805EBBF9-FC8C-4807-B847-F3241FBC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10F"/>
    <w:rPr>
      <w:rFonts w:eastAsiaTheme="minorHAnsi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610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610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E4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category/Community/Tata-Memorial-Centre-Anaesthesia-Alumni-22373079519741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tes.google.com/site/hbnikalpkkamalumni/home/hbni-kalpakka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ri.res.in/academics/mathematics/alumn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ri.res.in/academics/physics/alumni/" TargetMode="External"/><Relationship Id="rId10" Type="http://schemas.openxmlformats.org/officeDocument/2006/relationships/hyperlink" Target="http://www.saha.ac.in/web/sinp-alumni-association-home" TargetMode="External"/><Relationship Id="rId4" Type="http://schemas.openxmlformats.org/officeDocument/2006/relationships/hyperlink" Target="http://www.anuvidhya.in/alumni/" TargetMode="External"/><Relationship Id="rId9" Type="http://schemas.openxmlformats.org/officeDocument/2006/relationships/hyperlink" Target="http://www.actrec.gov.in/Alumni/histor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vasudevarao</dc:creator>
  <cp:keywords/>
  <dc:description/>
  <cp:lastModifiedBy>Ballu</cp:lastModifiedBy>
  <cp:revision>3</cp:revision>
  <dcterms:created xsi:type="dcterms:W3CDTF">2022-11-07T11:31:00Z</dcterms:created>
  <dcterms:modified xsi:type="dcterms:W3CDTF">2022-11-29T07:49:00Z</dcterms:modified>
</cp:coreProperties>
</file>